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1B1A" w14:textId="05047AB8" w:rsidR="003467B4" w:rsidRDefault="008E1F12" w:rsidP="008E1F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Scottish Branch QARANC Association </w:t>
      </w:r>
    </w:p>
    <w:p w14:paraId="38DC6624" w14:textId="77777777" w:rsidR="008E1F12" w:rsidRDefault="008E1F12" w:rsidP="008E1F12">
      <w:pPr>
        <w:jc w:val="center"/>
        <w:rPr>
          <w:rFonts w:ascii="Arial" w:hAnsi="Arial" w:cs="Arial"/>
        </w:rPr>
      </w:pPr>
    </w:p>
    <w:p w14:paraId="1BEE8A17" w14:textId="57D2931D" w:rsidR="008E1F12" w:rsidRDefault="008E1F12" w:rsidP="008E1F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Forecast of Events (</w:t>
      </w:r>
      <w:r w:rsidR="00F95DDA">
        <w:rPr>
          <w:rFonts w:ascii="Arial" w:hAnsi="Arial" w:cs="Arial"/>
        </w:rPr>
        <w:t>March</w:t>
      </w:r>
      <w:r>
        <w:rPr>
          <w:rFonts w:ascii="Arial" w:hAnsi="Arial" w:cs="Arial"/>
        </w:rPr>
        <w:t xml:space="preserve"> 2026 – December 2026)</w:t>
      </w:r>
    </w:p>
    <w:p w14:paraId="2B394D5F" w14:textId="77777777" w:rsidR="008E1F12" w:rsidRDefault="008E1F12" w:rsidP="008E1F12">
      <w:pPr>
        <w:jc w:val="center"/>
        <w:rPr>
          <w:rFonts w:ascii="Arial" w:hAnsi="Arial" w:cs="Arial"/>
        </w:rPr>
      </w:pPr>
    </w:p>
    <w:p w14:paraId="2A61FD7D" w14:textId="77777777" w:rsidR="008E1F12" w:rsidRDefault="008E1F12" w:rsidP="008E1F12">
      <w:pPr>
        <w:jc w:val="center"/>
        <w:rPr>
          <w:rFonts w:ascii="Arial" w:hAnsi="Arial" w:cs="Arial"/>
        </w:rPr>
      </w:pPr>
    </w:p>
    <w:p w14:paraId="060D3E72" w14:textId="047431CB" w:rsidR="008E1F12" w:rsidRDefault="006A5091" w:rsidP="008E1F12">
      <w:pPr>
        <w:rPr>
          <w:rFonts w:ascii="Arial" w:hAnsi="Arial" w:cs="Arial"/>
        </w:rPr>
      </w:pPr>
      <w:r>
        <w:rPr>
          <w:rFonts w:ascii="Arial" w:hAnsi="Arial" w:cs="Arial"/>
        </w:rPr>
        <w:t>19 April</w:t>
      </w:r>
      <w:r w:rsidR="008E1F12">
        <w:rPr>
          <w:rFonts w:ascii="Arial" w:hAnsi="Arial" w:cs="Arial"/>
        </w:rPr>
        <w:t xml:space="preserve"> 2026 </w:t>
      </w:r>
    </w:p>
    <w:p w14:paraId="4D60966E" w14:textId="77777777" w:rsidR="00B80D4E" w:rsidRDefault="00B80D4E" w:rsidP="008E1F1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2977"/>
        <w:gridCol w:w="3402"/>
        <w:gridCol w:w="4174"/>
      </w:tblGrid>
      <w:tr w:rsidR="00B80D4E" w14:paraId="707C3ABE" w14:textId="77777777" w:rsidTr="006A5091">
        <w:tc>
          <w:tcPr>
            <w:tcW w:w="1129" w:type="dxa"/>
          </w:tcPr>
          <w:p w14:paraId="7C0E5837" w14:textId="271705B9" w:rsidR="00B80D4E" w:rsidRPr="00B80D4E" w:rsidRDefault="00B80D4E" w:rsidP="00B80D4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0D4E">
              <w:rPr>
                <w:rFonts w:ascii="Arial" w:hAnsi="Arial" w:cs="Arial"/>
                <w:b/>
                <w:bCs/>
              </w:rPr>
              <w:t>Serial</w:t>
            </w:r>
          </w:p>
        </w:tc>
        <w:tc>
          <w:tcPr>
            <w:tcW w:w="2268" w:type="dxa"/>
          </w:tcPr>
          <w:p w14:paraId="4D5B40D2" w14:textId="33208C1F" w:rsidR="00B80D4E" w:rsidRPr="00B80D4E" w:rsidRDefault="00B80D4E" w:rsidP="00B80D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Date </w:t>
            </w:r>
          </w:p>
        </w:tc>
        <w:tc>
          <w:tcPr>
            <w:tcW w:w="2977" w:type="dxa"/>
          </w:tcPr>
          <w:p w14:paraId="40D2A875" w14:textId="38D297D3" w:rsidR="00B80D4E" w:rsidRPr="00B80D4E" w:rsidRDefault="00B80D4E" w:rsidP="00B80D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Event </w:t>
            </w:r>
          </w:p>
        </w:tc>
        <w:tc>
          <w:tcPr>
            <w:tcW w:w="3402" w:type="dxa"/>
          </w:tcPr>
          <w:p w14:paraId="6C95671E" w14:textId="40B30BAD" w:rsidR="00B80D4E" w:rsidRPr="00B80D4E" w:rsidRDefault="00B80D4E" w:rsidP="00B80D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Location </w:t>
            </w:r>
          </w:p>
        </w:tc>
        <w:tc>
          <w:tcPr>
            <w:tcW w:w="4174" w:type="dxa"/>
          </w:tcPr>
          <w:p w14:paraId="3AA1E934" w14:textId="63052AE8" w:rsidR="00B80D4E" w:rsidRPr="00B80D4E" w:rsidRDefault="00B80D4E" w:rsidP="00B80D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Remarks </w:t>
            </w:r>
          </w:p>
        </w:tc>
      </w:tr>
      <w:tr w:rsidR="00B80D4E" w14:paraId="379D8F23" w14:textId="77777777" w:rsidTr="006A5091">
        <w:tc>
          <w:tcPr>
            <w:tcW w:w="1129" w:type="dxa"/>
          </w:tcPr>
          <w:p w14:paraId="68E67678" w14:textId="3594B3F0" w:rsidR="00B80D4E" w:rsidRDefault="00B80D4E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68" w:type="dxa"/>
          </w:tcPr>
          <w:p w14:paraId="6C5BC5B7" w14:textId="7C5F94ED" w:rsidR="00B80D4E" w:rsidRDefault="00B80D4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 19 Mar 26</w:t>
            </w:r>
          </w:p>
        </w:tc>
        <w:tc>
          <w:tcPr>
            <w:tcW w:w="2977" w:type="dxa"/>
          </w:tcPr>
          <w:p w14:paraId="17BCDB71" w14:textId="053DAF87" w:rsidR="00B80D4E" w:rsidRDefault="00B80D4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Corps Day Lunch </w:t>
            </w:r>
          </w:p>
        </w:tc>
        <w:tc>
          <w:tcPr>
            <w:tcW w:w="3402" w:type="dxa"/>
          </w:tcPr>
          <w:p w14:paraId="078AD761" w14:textId="77777777" w:rsidR="0094393E" w:rsidRDefault="00B80D4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Royal George Hotel </w:t>
            </w:r>
          </w:p>
          <w:p w14:paraId="42A21EB5" w14:textId="27CC33E9" w:rsidR="00B80D4E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Tay Street</w:t>
            </w:r>
            <w:r w:rsidR="00B80D4E">
              <w:rPr>
                <w:rFonts w:ascii="Arial" w:hAnsi="Arial" w:cs="Arial"/>
              </w:rPr>
              <w:t xml:space="preserve"> </w:t>
            </w:r>
          </w:p>
          <w:p w14:paraId="5C798544" w14:textId="77777777" w:rsidR="00B80D4E" w:rsidRDefault="00B80D4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PERTH </w:t>
            </w:r>
          </w:p>
          <w:p w14:paraId="433B4F7F" w14:textId="61DC06C2" w:rsidR="00B80D4E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PH1 5LD</w:t>
            </w:r>
          </w:p>
        </w:tc>
        <w:tc>
          <w:tcPr>
            <w:tcW w:w="4174" w:type="dxa"/>
          </w:tcPr>
          <w:p w14:paraId="6503980D" w14:textId="77777777" w:rsidR="00B80D4E" w:rsidRDefault="00B80D4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1130 for tea/coffee </w:t>
            </w:r>
          </w:p>
          <w:p w14:paraId="5565A5FC" w14:textId="1176511D" w:rsidR="00B80D4E" w:rsidRDefault="00B80D4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1300 lunch served </w:t>
            </w:r>
          </w:p>
        </w:tc>
      </w:tr>
      <w:tr w:rsidR="00EE50DE" w14:paraId="50EF9570" w14:textId="77777777" w:rsidTr="006A5091">
        <w:tc>
          <w:tcPr>
            <w:tcW w:w="1129" w:type="dxa"/>
          </w:tcPr>
          <w:p w14:paraId="33F07382" w14:textId="72478CA3" w:rsidR="00EE50DE" w:rsidRDefault="00EE50DE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268" w:type="dxa"/>
          </w:tcPr>
          <w:p w14:paraId="2A8C1792" w14:textId="2F4C4699" w:rsidR="00EE50DE" w:rsidRDefault="00EE50D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Wed 15 Apr 26 </w:t>
            </w:r>
          </w:p>
        </w:tc>
        <w:tc>
          <w:tcPr>
            <w:tcW w:w="2977" w:type="dxa"/>
          </w:tcPr>
          <w:p w14:paraId="5B71119B" w14:textId="3F13D678" w:rsidR="00EE50DE" w:rsidRDefault="00EE50D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Coffee Catch Up </w:t>
            </w:r>
          </w:p>
        </w:tc>
        <w:tc>
          <w:tcPr>
            <w:tcW w:w="3402" w:type="dxa"/>
          </w:tcPr>
          <w:p w14:paraId="5A9B1BA3" w14:textId="77777777" w:rsidR="00EE50DE" w:rsidRDefault="00EE50DE" w:rsidP="00EE50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Cranachan </w:t>
            </w:r>
          </w:p>
          <w:p w14:paraId="0B8030A8" w14:textId="77777777" w:rsidR="00EE50DE" w:rsidRDefault="00EE50DE" w:rsidP="00EE50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97771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floor </w:t>
            </w:r>
          </w:p>
          <w:p w14:paraId="4FD75AD9" w14:textId="77777777" w:rsidR="00EE50DE" w:rsidRDefault="00EE50DE" w:rsidP="00EE50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Princes Square </w:t>
            </w:r>
          </w:p>
          <w:p w14:paraId="13C50B0E" w14:textId="77777777" w:rsidR="00EE50DE" w:rsidRDefault="00EE50DE" w:rsidP="00EE50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48 Buchanan Square </w:t>
            </w:r>
          </w:p>
          <w:p w14:paraId="0945D1DC" w14:textId="77777777" w:rsidR="00EE50DE" w:rsidRDefault="00EE50DE" w:rsidP="00EE50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GLASGOW</w:t>
            </w:r>
          </w:p>
          <w:p w14:paraId="1BBD51C9" w14:textId="56909A1F" w:rsidR="00EE50DE" w:rsidRDefault="00EE50DE" w:rsidP="00EE50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G1 3JN</w:t>
            </w:r>
          </w:p>
        </w:tc>
        <w:tc>
          <w:tcPr>
            <w:tcW w:w="4174" w:type="dxa"/>
          </w:tcPr>
          <w:p w14:paraId="48F743C4" w14:textId="61E51D75" w:rsidR="00EE50DE" w:rsidRDefault="00EE50D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</w:t>
            </w:r>
          </w:p>
        </w:tc>
      </w:tr>
      <w:tr w:rsidR="00B80D4E" w14:paraId="4A24E175" w14:textId="77777777" w:rsidTr="006A5091">
        <w:tc>
          <w:tcPr>
            <w:tcW w:w="1129" w:type="dxa"/>
          </w:tcPr>
          <w:p w14:paraId="3288FC58" w14:textId="2A50AA46" w:rsidR="00B80D4E" w:rsidRDefault="00EE50DE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80D4E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268" w:type="dxa"/>
          </w:tcPr>
          <w:p w14:paraId="4C459283" w14:textId="3B105FD1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 1</w:t>
            </w:r>
            <w:r w:rsidR="00EE50D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Apr 26 </w:t>
            </w:r>
          </w:p>
        </w:tc>
        <w:tc>
          <w:tcPr>
            <w:tcW w:w="2977" w:type="dxa"/>
          </w:tcPr>
          <w:p w14:paraId="24127D90" w14:textId="2122880F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Coffee Catch Up </w:t>
            </w:r>
          </w:p>
        </w:tc>
        <w:tc>
          <w:tcPr>
            <w:tcW w:w="3402" w:type="dxa"/>
          </w:tcPr>
          <w:p w14:paraId="3DEFA64F" w14:textId="77777777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Saline Shaw Farm Shop </w:t>
            </w:r>
          </w:p>
          <w:p w14:paraId="2649D952" w14:textId="69701CDD" w:rsidR="00D10CA8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B913</w:t>
            </w:r>
          </w:p>
          <w:p w14:paraId="4026E736" w14:textId="3252DCBE" w:rsidR="00D10CA8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94393E">
              <w:rPr>
                <w:rFonts w:ascii="Arial" w:hAnsi="Arial" w:cs="Arial"/>
              </w:rPr>
              <w:t xml:space="preserve">UNFERMLINE </w:t>
            </w:r>
          </w:p>
          <w:p w14:paraId="7467CC36" w14:textId="21074EE1" w:rsidR="00743639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KY12 9UG </w:t>
            </w:r>
          </w:p>
        </w:tc>
        <w:tc>
          <w:tcPr>
            <w:tcW w:w="4174" w:type="dxa"/>
          </w:tcPr>
          <w:p w14:paraId="4D1217B9" w14:textId="1832674D" w:rsidR="00B80D4E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1030</w:t>
            </w:r>
          </w:p>
        </w:tc>
      </w:tr>
      <w:tr w:rsidR="00CB3D54" w14:paraId="3A8DEDF7" w14:textId="77777777" w:rsidTr="006A5091">
        <w:tc>
          <w:tcPr>
            <w:tcW w:w="1129" w:type="dxa"/>
          </w:tcPr>
          <w:p w14:paraId="5AF1973A" w14:textId="0FCF40A1" w:rsidR="00CB3D54" w:rsidRDefault="00CB3D54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68" w:type="dxa"/>
          </w:tcPr>
          <w:p w14:paraId="014362D8" w14:textId="1E122DFF" w:rsidR="00CB3D54" w:rsidRDefault="00CB3D54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 23 Apr 26 </w:t>
            </w:r>
          </w:p>
        </w:tc>
        <w:tc>
          <w:tcPr>
            <w:tcW w:w="2977" w:type="dxa"/>
          </w:tcPr>
          <w:p w14:paraId="11339E16" w14:textId="3EBDE450" w:rsidR="00CB3D54" w:rsidRDefault="00CB3D54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Coffee Catch Up </w:t>
            </w:r>
          </w:p>
        </w:tc>
        <w:tc>
          <w:tcPr>
            <w:tcW w:w="3402" w:type="dxa"/>
          </w:tcPr>
          <w:p w14:paraId="791ED350" w14:textId="77777777" w:rsidR="00CB3D54" w:rsidRDefault="00CB3D54" w:rsidP="00B80D4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Gloagburn</w:t>
            </w:r>
            <w:proofErr w:type="spellEnd"/>
            <w:r>
              <w:rPr>
                <w:rFonts w:ascii="Arial" w:hAnsi="Arial" w:cs="Arial"/>
              </w:rPr>
              <w:t xml:space="preserve"> Farm Café </w:t>
            </w:r>
          </w:p>
          <w:p w14:paraId="662217B9" w14:textId="77777777" w:rsidR="00CB3D54" w:rsidRDefault="00CB3D54" w:rsidP="00B80D4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Tibbermore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D95BD5A" w14:textId="76769372" w:rsidR="00CB3D54" w:rsidRDefault="00CB3D54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6A5091">
              <w:rPr>
                <w:rFonts w:ascii="Arial" w:hAnsi="Arial" w:cs="Arial"/>
              </w:rPr>
              <w:t>ERTH</w:t>
            </w:r>
          </w:p>
          <w:p w14:paraId="04446C84" w14:textId="5A95B932" w:rsidR="00CB3D54" w:rsidRDefault="00CB3D54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PH1 2QL</w:t>
            </w:r>
          </w:p>
        </w:tc>
        <w:tc>
          <w:tcPr>
            <w:tcW w:w="4174" w:type="dxa"/>
          </w:tcPr>
          <w:p w14:paraId="5003BD9C" w14:textId="40882DF2" w:rsidR="00CB3D54" w:rsidRDefault="00CB3D54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1430</w:t>
            </w:r>
          </w:p>
        </w:tc>
      </w:tr>
      <w:tr w:rsidR="006A5091" w14:paraId="74CBBE37" w14:textId="77777777" w:rsidTr="006A5091">
        <w:tc>
          <w:tcPr>
            <w:tcW w:w="1129" w:type="dxa"/>
          </w:tcPr>
          <w:p w14:paraId="30B33591" w14:textId="7A6E6E8B" w:rsidR="006A5091" w:rsidRDefault="006A5091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68" w:type="dxa"/>
          </w:tcPr>
          <w:p w14:paraId="661ABC7D" w14:textId="3705742D" w:rsidR="006A5091" w:rsidRDefault="006A509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 25 Apr 26</w:t>
            </w:r>
          </w:p>
        </w:tc>
        <w:tc>
          <w:tcPr>
            <w:tcW w:w="2977" w:type="dxa"/>
          </w:tcPr>
          <w:p w14:paraId="2ABDE5D2" w14:textId="702745CB" w:rsidR="006A5091" w:rsidRDefault="006A509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ANZAC and Gallipoli Day Dawn Service </w:t>
            </w:r>
          </w:p>
        </w:tc>
        <w:tc>
          <w:tcPr>
            <w:tcW w:w="3402" w:type="dxa"/>
          </w:tcPr>
          <w:p w14:paraId="40C91BAC" w14:textId="77777777" w:rsidR="006A5091" w:rsidRDefault="006A509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Old Chapel </w:t>
            </w:r>
          </w:p>
          <w:p w14:paraId="0D945492" w14:textId="77777777" w:rsidR="006A5091" w:rsidRDefault="006A509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Glasgow Western Necropolis</w:t>
            </w:r>
          </w:p>
          <w:p w14:paraId="0B6B21DC" w14:textId="77777777" w:rsidR="006A5091" w:rsidRDefault="006A509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Tresta Road </w:t>
            </w:r>
          </w:p>
          <w:p w14:paraId="250D3F87" w14:textId="77777777" w:rsidR="006A5091" w:rsidRDefault="006A509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GLASGOW</w:t>
            </w:r>
          </w:p>
          <w:p w14:paraId="4B92A226" w14:textId="7975DF60" w:rsidR="006A5091" w:rsidRDefault="006A509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G23 5EE  </w:t>
            </w:r>
          </w:p>
          <w:p w14:paraId="52267E08" w14:textId="7481BAAE" w:rsidR="006A5091" w:rsidRDefault="006A5091" w:rsidP="00B80D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74" w:type="dxa"/>
          </w:tcPr>
          <w:p w14:paraId="29BDE375" w14:textId="798E6565" w:rsidR="006A5091" w:rsidRDefault="006A509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0430 - 0530</w:t>
            </w:r>
          </w:p>
        </w:tc>
      </w:tr>
      <w:tr w:rsidR="00B80D4E" w14:paraId="6175ED78" w14:textId="77777777" w:rsidTr="006A5091">
        <w:tc>
          <w:tcPr>
            <w:tcW w:w="1129" w:type="dxa"/>
          </w:tcPr>
          <w:p w14:paraId="03EA29C3" w14:textId="73BC103E" w:rsidR="00B80D4E" w:rsidRDefault="006A5091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  <w:r w:rsidR="00743639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268" w:type="dxa"/>
          </w:tcPr>
          <w:p w14:paraId="4950D2AA" w14:textId="54D2B95E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6B5BFA">
              <w:rPr>
                <w:rFonts w:ascii="Arial" w:hAnsi="Arial" w:cs="Arial"/>
              </w:rPr>
              <w:t>ues</w:t>
            </w:r>
            <w:r>
              <w:rPr>
                <w:rFonts w:ascii="Arial" w:hAnsi="Arial" w:cs="Arial"/>
              </w:rPr>
              <w:t xml:space="preserve"> 19 May 26 </w:t>
            </w:r>
          </w:p>
        </w:tc>
        <w:tc>
          <w:tcPr>
            <w:tcW w:w="2977" w:type="dxa"/>
          </w:tcPr>
          <w:p w14:paraId="3CAE9FC5" w14:textId="56A53C77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Coffee Catch Up </w:t>
            </w:r>
          </w:p>
        </w:tc>
        <w:tc>
          <w:tcPr>
            <w:tcW w:w="3402" w:type="dxa"/>
          </w:tcPr>
          <w:p w14:paraId="28171863" w14:textId="77777777" w:rsidR="00B80D4E" w:rsidRDefault="00D10CA8" w:rsidP="00B80D4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Glendoick</w:t>
            </w:r>
            <w:proofErr w:type="spellEnd"/>
            <w:r>
              <w:rPr>
                <w:rFonts w:ascii="Arial" w:hAnsi="Arial" w:cs="Arial"/>
              </w:rPr>
              <w:t xml:space="preserve"> Garden Centre </w:t>
            </w:r>
          </w:p>
          <w:p w14:paraId="7FABE0D2" w14:textId="0BFCDE1D" w:rsidR="00D10CA8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GLENDOICK</w:t>
            </w:r>
          </w:p>
          <w:p w14:paraId="03656E4F" w14:textId="77777777" w:rsidR="00D10CA8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Perth </w:t>
            </w:r>
          </w:p>
          <w:p w14:paraId="12342482" w14:textId="3AA64A92" w:rsidR="00D10CA8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PH2 7NS</w:t>
            </w:r>
          </w:p>
        </w:tc>
        <w:tc>
          <w:tcPr>
            <w:tcW w:w="4174" w:type="dxa"/>
          </w:tcPr>
          <w:p w14:paraId="75693DD4" w14:textId="3A0FE693" w:rsidR="00B80D4E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1030</w:t>
            </w:r>
          </w:p>
        </w:tc>
      </w:tr>
      <w:tr w:rsidR="00B80D4E" w14:paraId="4CD9F6F7" w14:textId="77777777" w:rsidTr="006A5091">
        <w:tc>
          <w:tcPr>
            <w:tcW w:w="1129" w:type="dxa"/>
          </w:tcPr>
          <w:p w14:paraId="0423ED63" w14:textId="6690F082" w:rsidR="00B80D4E" w:rsidRDefault="006A5091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743639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268" w:type="dxa"/>
          </w:tcPr>
          <w:p w14:paraId="7156ABCE" w14:textId="6A66B11E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Sat 27 Jun 26 </w:t>
            </w:r>
          </w:p>
        </w:tc>
        <w:tc>
          <w:tcPr>
            <w:tcW w:w="2977" w:type="dxa"/>
          </w:tcPr>
          <w:p w14:paraId="2509EA8F" w14:textId="688C698B" w:rsidR="00743639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Coffee Catch Up</w:t>
            </w:r>
          </w:p>
        </w:tc>
        <w:tc>
          <w:tcPr>
            <w:tcW w:w="3402" w:type="dxa"/>
          </w:tcPr>
          <w:p w14:paraId="3928BDE9" w14:textId="77777777" w:rsidR="00B80D4E" w:rsidRDefault="00D10CA8" w:rsidP="00B80D4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Dobbies</w:t>
            </w:r>
            <w:proofErr w:type="spellEnd"/>
            <w:r>
              <w:rPr>
                <w:rFonts w:ascii="Arial" w:hAnsi="Arial" w:cs="Arial"/>
              </w:rPr>
              <w:t xml:space="preserve"> Garden Centre </w:t>
            </w:r>
          </w:p>
          <w:p w14:paraId="0AA08EA3" w14:textId="77777777" w:rsidR="00D10CA8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Park Farm </w:t>
            </w:r>
          </w:p>
          <w:p w14:paraId="45990436" w14:textId="77777777" w:rsidR="00D10CA8" w:rsidRDefault="00D10CA8" w:rsidP="00B80D4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Whitemyres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BB430A9" w14:textId="77777777" w:rsidR="00D10CA8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Lang </w:t>
            </w:r>
            <w:proofErr w:type="spellStart"/>
            <w:r>
              <w:rPr>
                <w:rFonts w:ascii="Arial" w:hAnsi="Arial" w:cs="Arial"/>
              </w:rPr>
              <w:t>Stracht</w:t>
            </w:r>
            <w:proofErr w:type="spellEnd"/>
          </w:p>
          <w:p w14:paraId="43D9BD4E" w14:textId="0E2F705B" w:rsidR="00D10CA8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94393E">
              <w:rPr>
                <w:rFonts w:ascii="Arial" w:hAnsi="Arial" w:cs="Arial"/>
              </w:rPr>
              <w:t>BERDEEN</w:t>
            </w:r>
          </w:p>
          <w:p w14:paraId="08783902" w14:textId="4721358F" w:rsidR="00D10CA8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AB15 6XH</w:t>
            </w:r>
          </w:p>
        </w:tc>
        <w:tc>
          <w:tcPr>
            <w:tcW w:w="4174" w:type="dxa"/>
          </w:tcPr>
          <w:p w14:paraId="072FB907" w14:textId="3061D039" w:rsidR="00B80D4E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1030 </w:t>
            </w:r>
          </w:p>
        </w:tc>
      </w:tr>
      <w:tr w:rsidR="00B80D4E" w14:paraId="0BE489C1" w14:textId="77777777" w:rsidTr="006A5091">
        <w:tc>
          <w:tcPr>
            <w:tcW w:w="1129" w:type="dxa"/>
          </w:tcPr>
          <w:p w14:paraId="60E44F20" w14:textId="5C238671" w:rsidR="00B80D4E" w:rsidRDefault="006A5091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CB3D54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</w:tcPr>
          <w:p w14:paraId="31BC5FF5" w14:textId="057900F8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 9 Jul 26 </w:t>
            </w:r>
          </w:p>
        </w:tc>
        <w:tc>
          <w:tcPr>
            <w:tcW w:w="2977" w:type="dxa"/>
          </w:tcPr>
          <w:p w14:paraId="22BA11F9" w14:textId="024CEBB3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Coffee Catch Up</w:t>
            </w:r>
          </w:p>
        </w:tc>
        <w:tc>
          <w:tcPr>
            <w:tcW w:w="3402" w:type="dxa"/>
          </w:tcPr>
          <w:p w14:paraId="47E7DF85" w14:textId="77777777" w:rsidR="00D10CA8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Bay Hotel </w:t>
            </w:r>
          </w:p>
          <w:p w14:paraId="398836F0" w14:textId="77777777" w:rsidR="00D10CA8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Bay Holiday Park </w:t>
            </w:r>
          </w:p>
          <w:p w14:paraId="62C20CC9" w14:textId="77777777" w:rsidR="00D10CA8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Burntisland Road</w:t>
            </w:r>
          </w:p>
          <w:p w14:paraId="5A15598A" w14:textId="20EE24CF" w:rsidR="00D10CA8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Kinghorn</w:t>
            </w:r>
          </w:p>
          <w:p w14:paraId="0079486B" w14:textId="4A2642E2" w:rsidR="00D10CA8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94393E">
              <w:rPr>
                <w:rFonts w:ascii="Arial" w:hAnsi="Arial" w:cs="Arial"/>
              </w:rPr>
              <w:t>ETTYCUR</w:t>
            </w:r>
          </w:p>
          <w:p w14:paraId="57503A5F" w14:textId="4B00D47B" w:rsidR="00D10CA8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KY3 9YE</w:t>
            </w:r>
          </w:p>
        </w:tc>
        <w:tc>
          <w:tcPr>
            <w:tcW w:w="4174" w:type="dxa"/>
          </w:tcPr>
          <w:p w14:paraId="3BDC4234" w14:textId="5566275C" w:rsidR="00B80D4E" w:rsidRDefault="00D10CA8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1030</w:t>
            </w:r>
          </w:p>
        </w:tc>
      </w:tr>
      <w:tr w:rsidR="00B80D4E" w14:paraId="72934D42" w14:textId="77777777" w:rsidTr="006A5091">
        <w:tc>
          <w:tcPr>
            <w:tcW w:w="1129" w:type="dxa"/>
          </w:tcPr>
          <w:p w14:paraId="598561D1" w14:textId="6C8B7A1C" w:rsidR="00B80D4E" w:rsidRDefault="006A5091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743639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268" w:type="dxa"/>
          </w:tcPr>
          <w:p w14:paraId="6D066B4F" w14:textId="78500F5A" w:rsidR="00B80D4E" w:rsidRDefault="003B7FF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 16 Jul 26 </w:t>
            </w:r>
          </w:p>
        </w:tc>
        <w:tc>
          <w:tcPr>
            <w:tcW w:w="2977" w:type="dxa"/>
          </w:tcPr>
          <w:p w14:paraId="2A4FB47B" w14:textId="5AB889DE" w:rsidR="00B80D4E" w:rsidRDefault="003B7FF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Coffee Catch Up </w:t>
            </w:r>
          </w:p>
        </w:tc>
        <w:tc>
          <w:tcPr>
            <w:tcW w:w="3402" w:type="dxa"/>
          </w:tcPr>
          <w:p w14:paraId="1E7DF974" w14:textId="77777777" w:rsidR="003B7FFD" w:rsidRDefault="003B7FF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Sugar Boat </w:t>
            </w:r>
          </w:p>
          <w:p w14:paraId="4D68A74B" w14:textId="77777777" w:rsidR="003B7FFD" w:rsidRDefault="003B7FF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</w:t>
            </w:r>
            <w:proofErr w:type="spellStart"/>
            <w:r>
              <w:rPr>
                <w:rFonts w:ascii="Arial" w:hAnsi="Arial" w:cs="Arial"/>
              </w:rPr>
              <w:t>Colquhorn</w:t>
            </w:r>
            <w:proofErr w:type="spellEnd"/>
            <w:r>
              <w:rPr>
                <w:rFonts w:ascii="Arial" w:hAnsi="Arial" w:cs="Arial"/>
              </w:rPr>
              <w:t xml:space="preserve"> Square </w:t>
            </w:r>
          </w:p>
          <w:p w14:paraId="7CBD5F83" w14:textId="5B7A159B" w:rsidR="003B7FFD" w:rsidRDefault="003B7FF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94393E">
              <w:rPr>
                <w:rFonts w:ascii="Arial" w:hAnsi="Arial" w:cs="Arial"/>
              </w:rPr>
              <w:t>ELENSBURGH</w:t>
            </w:r>
          </w:p>
          <w:p w14:paraId="4ECB930C" w14:textId="3FE3E13F" w:rsidR="003B7FFD" w:rsidRDefault="003B7FF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G84 8AQ</w:t>
            </w:r>
          </w:p>
        </w:tc>
        <w:tc>
          <w:tcPr>
            <w:tcW w:w="4174" w:type="dxa"/>
          </w:tcPr>
          <w:p w14:paraId="72D50E52" w14:textId="61B14F64" w:rsidR="00B80D4E" w:rsidRDefault="003B7FF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1030</w:t>
            </w:r>
          </w:p>
        </w:tc>
      </w:tr>
      <w:tr w:rsidR="00B80D4E" w14:paraId="7DF21B94" w14:textId="77777777" w:rsidTr="006A5091">
        <w:tc>
          <w:tcPr>
            <w:tcW w:w="1129" w:type="dxa"/>
          </w:tcPr>
          <w:p w14:paraId="1807C55B" w14:textId="3926A0F2" w:rsidR="00B80D4E" w:rsidRDefault="006A5091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43639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268" w:type="dxa"/>
          </w:tcPr>
          <w:p w14:paraId="7D2AE894" w14:textId="30C83C26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Sat 15 Aug 26 </w:t>
            </w:r>
          </w:p>
        </w:tc>
        <w:tc>
          <w:tcPr>
            <w:tcW w:w="2977" w:type="dxa"/>
          </w:tcPr>
          <w:p w14:paraId="722982A1" w14:textId="32B0706F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Coffee Catch Up </w:t>
            </w:r>
          </w:p>
        </w:tc>
        <w:tc>
          <w:tcPr>
            <w:tcW w:w="3402" w:type="dxa"/>
          </w:tcPr>
          <w:p w14:paraId="66AE554B" w14:textId="77777777" w:rsidR="00B80D4E" w:rsidRDefault="003B7FF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Saltire Bistro </w:t>
            </w:r>
          </w:p>
          <w:p w14:paraId="02805DA0" w14:textId="77777777" w:rsidR="003B7FFD" w:rsidRDefault="003B7FF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Inverness Castle </w:t>
            </w:r>
          </w:p>
          <w:p w14:paraId="3DA10941" w14:textId="6E4564EB" w:rsidR="003B7FFD" w:rsidRDefault="003B7FF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94393E">
              <w:rPr>
                <w:rFonts w:ascii="Arial" w:hAnsi="Arial" w:cs="Arial"/>
              </w:rPr>
              <w:t>NVERNESS</w:t>
            </w:r>
          </w:p>
          <w:p w14:paraId="3D8546E9" w14:textId="55AEE114" w:rsidR="003B7FFD" w:rsidRDefault="003B7FF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IV2 3EG</w:t>
            </w:r>
          </w:p>
        </w:tc>
        <w:tc>
          <w:tcPr>
            <w:tcW w:w="4174" w:type="dxa"/>
          </w:tcPr>
          <w:p w14:paraId="3CFE2C31" w14:textId="3CE782A6" w:rsidR="00B80D4E" w:rsidRDefault="003B7FF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1030 </w:t>
            </w:r>
          </w:p>
        </w:tc>
      </w:tr>
      <w:tr w:rsidR="004379ED" w14:paraId="3881044A" w14:textId="77777777" w:rsidTr="006A5091">
        <w:tc>
          <w:tcPr>
            <w:tcW w:w="1129" w:type="dxa"/>
          </w:tcPr>
          <w:p w14:paraId="14916105" w14:textId="09EB24FA" w:rsidR="004379ED" w:rsidRDefault="00CB3D54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A5091">
              <w:rPr>
                <w:rFonts w:ascii="Arial" w:hAnsi="Arial" w:cs="Arial"/>
              </w:rPr>
              <w:t>1</w:t>
            </w:r>
            <w:r w:rsidR="004379ED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</w:tcPr>
          <w:p w14:paraId="2843C101" w14:textId="4FAC16FE" w:rsidR="004379ED" w:rsidRDefault="004379E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Sat 5 Sep 26 </w:t>
            </w:r>
          </w:p>
        </w:tc>
        <w:tc>
          <w:tcPr>
            <w:tcW w:w="2977" w:type="dxa"/>
          </w:tcPr>
          <w:p w14:paraId="4A500214" w14:textId="3EA98A7C" w:rsidR="004379ED" w:rsidRDefault="00ED2834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Branch </w:t>
            </w:r>
            <w:r w:rsidR="004379ED">
              <w:rPr>
                <w:rFonts w:ascii="Arial" w:hAnsi="Arial" w:cs="Arial"/>
              </w:rPr>
              <w:t>AGM</w:t>
            </w:r>
          </w:p>
        </w:tc>
        <w:tc>
          <w:tcPr>
            <w:tcW w:w="3402" w:type="dxa"/>
          </w:tcPr>
          <w:p w14:paraId="7A6C9460" w14:textId="52230D5F" w:rsidR="004379ED" w:rsidRDefault="004379E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Zoom</w:t>
            </w:r>
          </w:p>
        </w:tc>
        <w:tc>
          <w:tcPr>
            <w:tcW w:w="4174" w:type="dxa"/>
          </w:tcPr>
          <w:p w14:paraId="32852248" w14:textId="5C442D4A" w:rsidR="004379ED" w:rsidRDefault="004379E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Timing TBC </w:t>
            </w:r>
          </w:p>
        </w:tc>
      </w:tr>
      <w:tr w:rsidR="00B80D4E" w14:paraId="490C8C90" w14:textId="77777777" w:rsidTr="006A5091">
        <w:tc>
          <w:tcPr>
            <w:tcW w:w="1129" w:type="dxa"/>
          </w:tcPr>
          <w:p w14:paraId="1F8DC00B" w14:textId="53BE6241" w:rsidR="00B80D4E" w:rsidRDefault="00EE50DE" w:rsidP="006A50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A5091">
              <w:rPr>
                <w:rFonts w:ascii="Arial" w:hAnsi="Arial" w:cs="Arial"/>
              </w:rPr>
              <w:t>2</w:t>
            </w:r>
            <w:r w:rsidR="00743639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268" w:type="dxa"/>
          </w:tcPr>
          <w:p w14:paraId="1C0D173A" w14:textId="3417E81D" w:rsidR="00B80D4E" w:rsidRDefault="003B7FF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 24</w:t>
            </w:r>
            <w:r w:rsidR="00743639">
              <w:rPr>
                <w:rFonts w:ascii="Arial" w:hAnsi="Arial" w:cs="Arial"/>
              </w:rPr>
              <w:t xml:space="preserve"> Sep 26 </w:t>
            </w:r>
          </w:p>
        </w:tc>
        <w:tc>
          <w:tcPr>
            <w:tcW w:w="2977" w:type="dxa"/>
          </w:tcPr>
          <w:p w14:paraId="3D40CC82" w14:textId="783AE375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Coffee Catch Up </w:t>
            </w:r>
          </w:p>
        </w:tc>
        <w:tc>
          <w:tcPr>
            <w:tcW w:w="3402" w:type="dxa"/>
          </w:tcPr>
          <w:p w14:paraId="24466707" w14:textId="77777777" w:rsidR="00B80D4E" w:rsidRDefault="003B7FF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Poppies Garden Centre </w:t>
            </w:r>
          </w:p>
          <w:p w14:paraId="4E776E5E" w14:textId="77777777" w:rsidR="00597771" w:rsidRDefault="00597771" w:rsidP="00B80D4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Saulmore</w:t>
            </w:r>
            <w:proofErr w:type="spellEnd"/>
            <w:r>
              <w:rPr>
                <w:rFonts w:ascii="Arial" w:hAnsi="Arial" w:cs="Arial"/>
              </w:rPr>
              <w:t xml:space="preserve"> Shore</w:t>
            </w:r>
          </w:p>
          <w:p w14:paraId="546F31AC" w14:textId="28FF7DCA" w:rsidR="00597771" w:rsidRDefault="0059777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94393E">
              <w:rPr>
                <w:rFonts w:ascii="Arial" w:hAnsi="Arial" w:cs="Arial"/>
              </w:rPr>
              <w:t>BAN</w:t>
            </w:r>
          </w:p>
          <w:p w14:paraId="79F27928" w14:textId="53406A8D" w:rsidR="00597771" w:rsidRDefault="0059777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PA37 1PU </w:t>
            </w:r>
          </w:p>
        </w:tc>
        <w:tc>
          <w:tcPr>
            <w:tcW w:w="4174" w:type="dxa"/>
          </w:tcPr>
          <w:p w14:paraId="661EDCE1" w14:textId="41DDE86D" w:rsidR="00B80D4E" w:rsidRDefault="0059777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0248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30 </w:t>
            </w:r>
          </w:p>
        </w:tc>
      </w:tr>
      <w:tr w:rsidR="00B80D4E" w14:paraId="696628C4" w14:textId="77777777" w:rsidTr="006A5091">
        <w:tc>
          <w:tcPr>
            <w:tcW w:w="1129" w:type="dxa"/>
          </w:tcPr>
          <w:p w14:paraId="01794E94" w14:textId="3C1303F9" w:rsidR="00B80D4E" w:rsidRDefault="004379ED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A5091">
              <w:rPr>
                <w:rFonts w:ascii="Arial" w:hAnsi="Arial" w:cs="Arial"/>
              </w:rPr>
              <w:t>3</w:t>
            </w:r>
            <w:r w:rsidR="00743639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268" w:type="dxa"/>
          </w:tcPr>
          <w:p w14:paraId="25C82436" w14:textId="35BD2563" w:rsidR="00B80D4E" w:rsidRDefault="0059777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 22 </w:t>
            </w:r>
            <w:r w:rsidR="00743639">
              <w:rPr>
                <w:rFonts w:ascii="Arial" w:hAnsi="Arial" w:cs="Arial"/>
              </w:rPr>
              <w:t xml:space="preserve">Oct 26 </w:t>
            </w:r>
          </w:p>
        </w:tc>
        <w:tc>
          <w:tcPr>
            <w:tcW w:w="2977" w:type="dxa"/>
          </w:tcPr>
          <w:p w14:paraId="0A21F80D" w14:textId="3A4241CC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Coffee Catch Up </w:t>
            </w:r>
          </w:p>
        </w:tc>
        <w:tc>
          <w:tcPr>
            <w:tcW w:w="3402" w:type="dxa"/>
          </w:tcPr>
          <w:p w14:paraId="7E72500E" w14:textId="77777777" w:rsidR="00B80D4E" w:rsidRDefault="0059777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Cranachan </w:t>
            </w:r>
          </w:p>
          <w:p w14:paraId="0CD2B3F4" w14:textId="77777777" w:rsidR="00597771" w:rsidRDefault="0059777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97771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floor </w:t>
            </w:r>
          </w:p>
          <w:p w14:paraId="66719479" w14:textId="77777777" w:rsidR="00597771" w:rsidRDefault="0059777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Princes Square </w:t>
            </w:r>
          </w:p>
          <w:p w14:paraId="0AFA8C35" w14:textId="77777777" w:rsidR="00597771" w:rsidRDefault="0059777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48 Buchanan Square </w:t>
            </w:r>
          </w:p>
          <w:p w14:paraId="7FAB6C24" w14:textId="5285D61F" w:rsidR="00597771" w:rsidRDefault="0059777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94393E">
              <w:rPr>
                <w:rFonts w:ascii="Arial" w:hAnsi="Arial" w:cs="Arial"/>
              </w:rPr>
              <w:t>LASGOW</w:t>
            </w:r>
          </w:p>
          <w:p w14:paraId="5435ADD3" w14:textId="7BB5F921" w:rsidR="00597771" w:rsidRDefault="0059777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G1 3JN </w:t>
            </w:r>
          </w:p>
        </w:tc>
        <w:tc>
          <w:tcPr>
            <w:tcW w:w="4174" w:type="dxa"/>
          </w:tcPr>
          <w:p w14:paraId="2A5A6875" w14:textId="4CDFB14B" w:rsidR="00B80D4E" w:rsidRDefault="0059777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1030</w:t>
            </w:r>
          </w:p>
        </w:tc>
      </w:tr>
      <w:tr w:rsidR="00B80D4E" w14:paraId="003EA76B" w14:textId="77777777" w:rsidTr="006A5091">
        <w:tc>
          <w:tcPr>
            <w:tcW w:w="1129" w:type="dxa"/>
          </w:tcPr>
          <w:p w14:paraId="0F36E65C" w14:textId="5FE2B015" w:rsidR="00B80D4E" w:rsidRDefault="00743639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A5091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268" w:type="dxa"/>
          </w:tcPr>
          <w:p w14:paraId="48301443" w14:textId="01545178" w:rsidR="00B80D4E" w:rsidRDefault="0070248F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 23 Oct 26 </w:t>
            </w:r>
          </w:p>
        </w:tc>
        <w:tc>
          <w:tcPr>
            <w:tcW w:w="2977" w:type="dxa"/>
          </w:tcPr>
          <w:p w14:paraId="77863B0F" w14:textId="3FA32912" w:rsidR="00B80D4E" w:rsidRDefault="0070248F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Dedication of Garden of Remembrance </w:t>
            </w:r>
          </w:p>
        </w:tc>
        <w:tc>
          <w:tcPr>
            <w:tcW w:w="3402" w:type="dxa"/>
          </w:tcPr>
          <w:p w14:paraId="1ED04232" w14:textId="77777777" w:rsidR="00B80D4E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Kelvingrove Art Gallery and Museum </w:t>
            </w:r>
          </w:p>
          <w:p w14:paraId="6C593588" w14:textId="77777777" w:rsidR="0094393E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Argyle Street </w:t>
            </w:r>
          </w:p>
          <w:p w14:paraId="668F32BA" w14:textId="77777777" w:rsidR="0094393E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GLASGOW </w:t>
            </w:r>
          </w:p>
          <w:p w14:paraId="73949DCA" w14:textId="1A1F5DB0" w:rsidR="0094393E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G3 8AG</w:t>
            </w:r>
          </w:p>
        </w:tc>
        <w:tc>
          <w:tcPr>
            <w:tcW w:w="4174" w:type="dxa"/>
          </w:tcPr>
          <w:p w14:paraId="27764B97" w14:textId="5CAD59E4" w:rsidR="00B80D4E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</w:t>
            </w:r>
          </w:p>
        </w:tc>
      </w:tr>
      <w:tr w:rsidR="00B80D4E" w14:paraId="270F1C14" w14:textId="77777777" w:rsidTr="006A5091">
        <w:tc>
          <w:tcPr>
            <w:tcW w:w="1129" w:type="dxa"/>
          </w:tcPr>
          <w:p w14:paraId="7EA952E3" w14:textId="45A33588" w:rsidR="00B80D4E" w:rsidRDefault="00743639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A5091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</w:tcPr>
          <w:p w14:paraId="40DDD650" w14:textId="565E26E5" w:rsidR="00B80D4E" w:rsidRDefault="004379E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Sat 24 Oct 26 </w:t>
            </w:r>
          </w:p>
        </w:tc>
        <w:tc>
          <w:tcPr>
            <w:tcW w:w="2977" w:type="dxa"/>
          </w:tcPr>
          <w:p w14:paraId="19738911" w14:textId="6B50C8B2" w:rsidR="00B80D4E" w:rsidRDefault="004379E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Dedication of Garden of Remembrance </w:t>
            </w:r>
          </w:p>
        </w:tc>
        <w:tc>
          <w:tcPr>
            <w:tcW w:w="3402" w:type="dxa"/>
          </w:tcPr>
          <w:p w14:paraId="2EECF4A4" w14:textId="77777777" w:rsidR="00B80D4E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Scott Monument </w:t>
            </w:r>
          </w:p>
          <w:p w14:paraId="2EAB9D06" w14:textId="77777777" w:rsidR="0094393E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Princes St Gardens East </w:t>
            </w:r>
          </w:p>
          <w:p w14:paraId="6F7D5D73" w14:textId="77777777" w:rsidR="0094393E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EDINBURGH </w:t>
            </w:r>
          </w:p>
          <w:p w14:paraId="005E0807" w14:textId="40A50A36" w:rsidR="0094393E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EH2 2EJ</w:t>
            </w:r>
          </w:p>
        </w:tc>
        <w:tc>
          <w:tcPr>
            <w:tcW w:w="4174" w:type="dxa"/>
          </w:tcPr>
          <w:p w14:paraId="79BB0C8B" w14:textId="77777777" w:rsidR="00B80D4E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</w:t>
            </w:r>
          </w:p>
          <w:p w14:paraId="3266A685" w14:textId="1A0F0B6A" w:rsidR="0094393E" w:rsidRDefault="0094393E" w:rsidP="00B80D4E">
            <w:pPr>
              <w:jc w:val="both"/>
              <w:rPr>
                <w:rFonts w:ascii="Arial" w:hAnsi="Arial" w:cs="Arial"/>
              </w:rPr>
            </w:pPr>
          </w:p>
        </w:tc>
      </w:tr>
      <w:tr w:rsidR="00B80D4E" w14:paraId="57749648" w14:textId="77777777" w:rsidTr="006A5091">
        <w:tc>
          <w:tcPr>
            <w:tcW w:w="1129" w:type="dxa"/>
          </w:tcPr>
          <w:p w14:paraId="09B4F260" w14:textId="1B9AA9C7" w:rsidR="00B80D4E" w:rsidRDefault="00743639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A5091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</w:tcPr>
          <w:p w14:paraId="7DC30ECF" w14:textId="1E4B7DB9" w:rsidR="00B80D4E" w:rsidRDefault="004379E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 30 Oct 26 </w:t>
            </w:r>
          </w:p>
        </w:tc>
        <w:tc>
          <w:tcPr>
            <w:tcW w:w="2977" w:type="dxa"/>
          </w:tcPr>
          <w:p w14:paraId="3F1C1568" w14:textId="76599FDB" w:rsidR="00B80D4E" w:rsidRDefault="004379E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Dedication of Garden of Remembrance </w:t>
            </w:r>
          </w:p>
        </w:tc>
        <w:tc>
          <w:tcPr>
            <w:tcW w:w="3402" w:type="dxa"/>
          </w:tcPr>
          <w:p w14:paraId="5282F33A" w14:textId="77777777" w:rsidR="00B80D4E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Cavell Gardens </w:t>
            </w:r>
          </w:p>
          <w:p w14:paraId="420FDBE7" w14:textId="77777777" w:rsidR="00404FF9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INVERNESS </w:t>
            </w:r>
          </w:p>
          <w:p w14:paraId="336E1A83" w14:textId="77275C03" w:rsidR="00404FF9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IV2 4SY</w:t>
            </w:r>
          </w:p>
        </w:tc>
        <w:tc>
          <w:tcPr>
            <w:tcW w:w="4174" w:type="dxa"/>
          </w:tcPr>
          <w:p w14:paraId="21FBE45D" w14:textId="219BC08C" w:rsidR="00B80D4E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</w:t>
            </w:r>
          </w:p>
        </w:tc>
      </w:tr>
      <w:tr w:rsidR="004379ED" w14:paraId="011D5AC7" w14:textId="77777777" w:rsidTr="006A5091">
        <w:tc>
          <w:tcPr>
            <w:tcW w:w="1129" w:type="dxa"/>
          </w:tcPr>
          <w:p w14:paraId="49044B6D" w14:textId="3BA27855" w:rsidR="004379ED" w:rsidRDefault="004379ED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A5091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268" w:type="dxa"/>
          </w:tcPr>
          <w:p w14:paraId="44CE61C6" w14:textId="3C63D506" w:rsidR="004379ED" w:rsidRDefault="004379E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 8 Nov 26 </w:t>
            </w:r>
          </w:p>
        </w:tc>
        <w:tc>
          <w:tcPr>
            <w:tcW w:w="2977" w:type="dxa"/>
          </w:tcPr>
          <w:p w14:paraId="3C89C637" w14:textId="6D194F12" w:rsidR="004379ED" w:rsidRDefault="004379E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Remembrance Sunday National Event </w:t>
            </w:r>
          </w:p>
        </w:tc>
        <w:tc>
          <w:tcPr>
            <w:tcW w:w="3402" w:type="dxa"/>
          </w:tcPr>
          <w:p w14:paraId="105417FB" w14:textId="77777777" w:rsidR="004379ED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Edinburgh City Chambers </w:t>
            </w:r>
          </w:p>
          <w:p w14:paraId="35D65899" w14:textId="77777777" w:rsidR="00404FF9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253 High Street </w:t>
            </w:r>
          </w:p>
          <w:p w14:paraId="20F628E9" w14:textId="77777777" w:rsidR="00404FF9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EDINBURGH </w:t>
            </w:r>
          </w:p>
          <w:p w14:paraId="0C860B4B" w14:textId="136E28C8" w:rsidR="00404FF9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EH1 1YJ </w:t>
            </w:r>
          </w:p>
        </w:tc>
        <w:tc>
          <w:tcPr>
            <w:tcW w:w="4174" w:type="dxa"/>
          </w:tcPr>
          <w:p w14:paraId="1EF26C4D" w14:textId="77777777" w:rsidR="004379ED" w:rsidRDefault="0094393E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Jenny Montgomery will lay wreath on behalf of Scottish Branch QARANC Association</w:t>
            </w:r>
            <w:r w:rsidR="00404FF9">
              <w:rPr>
                <w:rFonts w:ascii="Arial" w:hAnsi="Arial" w:cs="Arial"/>
              </w:rPr>
              <w:t xml:space="preserve">. </w:t>
            </w:r>
          </w:p>
          <w:p w14:paraId="0D6BF186" w14:textId="267651DE" w:rsidR="00404FF9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Event commences at 1030hrs </w:t>
            </w:r>
          </w:p>
        </w:tc>
      </w:tr>
      <w:tr w:rsidR="00B80D4E" w14:paraId="3C76DDBC" w14:textId="77777777" w:rsidTr="006A5091">
        <w:tc>
          <w:tcPr>
            <w:tcW w:w="1129" w:type="dxa"/>
          </w:tcPr>
          <w:p w14:paraId="2EB62179" w14:textId="0E3BEADF" w:rsidR="00B80D4E" w:rsidRDefault="00743639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A5091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268" w:type="dxa"/>
          </w:tcPr>
          <w:p w14:paraId="1C2EE637" w14:textId="4D5372A2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Sat 5 Dec 26 </w:t>
            </w:r>
          </w:p>
        </w:tc>
        <w:tc>
          <w:tcPr>
            <w:tcW w:w="2977" w:type="dxa"/>
          </w:tcPr>
          <w:p w14:paraId="4E429BDA" w14:textId="219261DE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Festive Lunch </w:t>
            </w:r>
          </w:p>
        </w:tc>
        <w:tc>
          <w:tcPr>
            <w:tcW w:w="3402" w:type="dxa"/>
          </w:tcPr>
          <w:p w14:paraId="3CA75143" w14:textId="77777777" w:rsidR="00B80D4E" w:rsidRDefault="004379ED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Golden Lion Hotel </w:t>
            </w:r>
          </w:p>
          <w:p w14:paraId="4AA5FE85" w14:textId="779950BA" w:rsidR="00404FF9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8-10 King Street</w:t>
            </w:r>
          </w:p>
          <w:p w14:paraId="501A8FAC" w14:textId="1412EDE8" w:rsidR="00404FF9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STIRLING </w:t>
            </w:r>
          </w:p>
          <w:p w14:paraId="6C61EC29" w14:textId="6DFC11F5" w:rsidR="004379ED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FK8 1BD</w:t>
            </w:r>
          </w:p>
        </w:tc>
        <w:tc>
          <w:tcPr>
            <w:tcW w:w="4174" w:type="dxa"/>
          </w:tcPr>
          <w:p w14:paraId="61CA126B" w14:textId="26772D83" w:rsidR="00404FF9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 – 1630</w:t>
            </w:r>
          </w:p>
          <w:p w14:paraId="03ADC54D" w14:textId="517CD986" w:rsidR="00404FF9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 Lunch drinks with lunch served approx. 1300 </w:t>
            </w:r>
          </w:p>
        </w:tc>
      </w:tr>
      <w:tr w:rsidR="00B80D4E" w14:paraId="1572C0FD" w14:textId="77777777" w:rsidTr="006A5091">
        <w:tc>
          <w:tcPr>
            <w:tcW w:w="1129" w:type="dxa"/>
          </w:tcPr>
          <w:p w14:paraId="37254911" w14:textId="5212CDBA" w:rsidR="00B80D4E" w:rsidRDefault="00743639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A5091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268" w:type="dxa"/>
          </w:tcPr>
          <w:p w14:paraId="2C70EDDD" w14:textId="6246E048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6B5BFA">
              <w:rPr>
                <w:rFonts w:ascii="Arial" w:hAnsi="Arial" w:cs="Arial"/>
              </w:rPr>
              <w:t>hurs</w:t>
            </w:r>
            <w:r>
              <w:rPr>
                <w:rFonts w:ascii="Arial" w:hAnsi="Arial" w:cs="Arial"/>
              </w:rPr>
              <w:t xml:space="preserve"> 17 Dec 26 </w:t>
            </w:r>
          </w:p>
        </w:tc>
        <w:tc>
          <w:tcPr>
            <w:tcW w:w="2977" w:type="dxa"/>
          </w:tcPr>
          <w:p w14:paraId="03620537" w14:textId="48849B53" w:rsidR="00B80D4E" w:rsidRDefault="0074363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Coffee Catch Up </w:t>
            </w:r>
          </w:p>
        </w:tc>
        <w:tc>
          <w:tcPr>
            <w:tcW w:w="3402" w:type="dxa"/>
          </w:tcPr>
          <w:p w14:paraId="4E741875" w14:textId="77777777" w:rsidR="00B80D4E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Harvey Nicols Brasserie </w:t>
            </w:r>
          </w:p>
          <w:p w14:paraId="0561E662" w14:textId="77777777" w:rsidR="00404FF9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– 34 St Andrews Square </w:t>
            </w:r>
          </w:p>
          <w:p w14:paraId="5ACABB7B" w14:textId="77777777" w:rsidR="00404FF9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EDINBURGH </w:t>
            </w:r>
          </w:p>
          <w:p w14:paraId="626EBEDC" w14:textId="74A7C92A" w:rsidR="00404FF9" w:rsidRDefault="00404FF9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EH2 2AD</w:t>
            </w:r>
          </w:p>
        </w:tc>
        <w:tc>
          <w:tcPr>
            <w:tcW w:w="4174" w:type="dxa"/>
          </w:tcPr>
          <w:p w14:paraId="4D9CDA62" w14:textId="41E226DA" w:rsidR="00B80D4E" w:rsidRDefault="00ED2834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1030 </w:t>
            </w:r>
          </w:p>
        </w:tc>
      </w:tr>
      <w:tr w:rsidR="006A5091" w14:paraId="1577F423" w14:textId="77777777" w:rsidTr="006A5091">
        <w:tc>
          <w:tcPr>
            <w:tcW w:w="1129" w:type="dxa"/>
          </w:tcPr>
          <w:p w14:paraId="231C3F1F" w14:textId="3D8AEAE7" w:rsidR="006A5091" w:rsidRDefault="006A5091" w:rsidP="00B8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268" w:type="dxa"/>
          </w:tcPr>
          <w:p w14:paraId="0DAE579D" w14:textId="65331F17" w:rsidR="006A5091" w:rsidRDefault="006A509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 29 Dec 26</w:t>
            </w:r>
          </w:p>
        </w:tc>
        <w:tc>
          <w:tcPr>
            <w:tcW w:w="2977" w:type="dxa"/>
          </w:tcPr>
          <w:p w14:paraId="7463E338" w14:textId="4C72EC02" w:rsidR="006A5091" w:rsidRDefault="006A509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Coffee Catch Up</w:t>
            </w:r>
          </w:p>
        </w:tc>
        <w:tc>
          <w:tcPr>
            <w:tcW w:w="3402" w:type="dxa"/>
          </w:tcPr>
          <w:p w14:paraId="3710DC99" w14:textId="72DB40F2" w:rsidR="006A5091" w:rsidRDefault="006A509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Zoom</w:t>
            </w:r>
          </w:p>
        </w:tc>
        <w:tc>
          <w:tcPr>
            <w:tcW w:w="4174" w:type="dxa"/>
          </w:tcPr>
          <w:p w14:paraId="1CEB99CC" w14:textId="2559EFB8" w:rsidR="006A5091" w:rsidRDefault="006A5091" w:rsidP="00B80D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1030</w:t>
            </w:r>
          </w:p>
        </w:tc>
      </w:tr>
    </w:tbl>
    <w:p w14:paraId="47FF9CEA" w14:textId="77777777" w:rsidR="00B80D4E" w:rsidRPr="008E1F12" w:rsidRDefault="00B80D4E" w:rsidP="008E1F12">
      <w:pPr>
        <w:rPr>
          <w:rFonts w:ascii="Arial" w:hAnsi="Arial" w:cs="Arial"/>
        </w:rPr>
      </w:pPr>
    </w:p>
    <w:sectPr w:rsidR="00B80D4E" w:rsidRPr="008E1F12" w:rsidSect="008E1F1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12"/>
    <w:rsid w:val="002054C1"/>
    <w:rsid w:val="002E6462"/>
    <w:rsid w:val="003143EE"/>
    <w:rsid w:val="003467B4"/>
    <w:rsid w:val="003B7FFD"/>
    <w:rsid w:val="00404FF9"/>
    <w:rsid w:val="004379ED"/>
    <w:rsid w:val="00597771"/>
    <w:rsid w:val="006A5091"/>
    <w:rsid w:val="006B5BFA"/>
    <w:rsid w:val="0070248F"/>
    <w:rsid w:val="00743639"/>
    <w:rsid w:val="008E1F12"/>
    <w:rsid w:val="0094393E"/>
    <w:rsid w:val="00B80D4E"/>
    <w:rsid w:val="00B81F24"/>
    <w:rsid w:val="00C61D96"/>
    <w:rsid w:val="00C75227"/>
    <w:rsid w:val="00CB3D54"/>
    <w:rsid w:val="00D10CA8"/>
    <w:rsid w:val="00E41229"/>
    <w:rsid w:val="00ED2834"/>
    <w:rsid w:val="00EE50DE"/>
    <w:rsid w:val="00F9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58B10"/>
  <w15:chartTrackingRefBased/>
  <w15:docId w15:val="{D28266E4-0132-A14B-B1B7-4D360DF3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F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F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F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F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F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F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F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F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0B5D21537D444976D134DC6F25FDE" ma:contentTypeVersion="19" ma:contentTypeDescription="Create a new document." ma:contentTypeScope="" ma:versionID="7bb852588d05d1077b84564e0df18987">
  <xsd:schema xmlns:xsd="http://www.w3.org/2001/XMLSchema" xmlns:xs="http://www.w3.org/2001/XMLSchema" xmlns:p="http://schemas.microsoft.com/office/2006/metadata/properties" xmlns:ns2="c373e30f-a820-4fa0-92d0-046fc0abb21d" xmlns:ns3="900f88ad-dbc7-4ee8-9520-6278526c78e6" targetNamespace="http://schemas.microsoft.com/office/2006/metadata/properties" ma:root="true" ma:fieldsID="9f77a19d21023348d1749dc29947638d" ns2:_="" ns3:_="">
    <xsd:import namespace="c373e30f-a820-4fa0-92d0-046fc0abb21d"/>
    <xsd:import namespace="900f88ad-dbc7-4ee8-9520-6278526c7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3e30f-a820-4fa0-92d0-046fc0abb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3cbf42-acbd-4996-8ffb-15c0e1412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f88ad-dbc7-4ee8-9520-6278526c78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c0761a-3590-4fcc-9a0b-ad5108f7b953}" ma:internalName="TaxCatchAll" ma:showField="CatchAllData" ma:web="900f88ad-dbc7-4ee8-9520-6278526c7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373e30f-a820-4fa0-92d0-046fc0abb21d" xsi:nil="true"/>
    <lcf76f155ced4ddcb4097134ff3c332f xmlns="c373e30f-a820-4fa0-92d0-046fc0abb21d">
      <Terms xmlns="http://schemas.microsoft.com/office/infopath/2007/PartnerControls"/>
    </lcf76f155ced4ddcb4097134ff3c332f>
    <TaxCatchAll xmlns="900f88ad-dbc7-4ee8-9520-6278526c78e6" xsi:nil="true"/>
  </documentManagement>
</p:properties>
</file>

<file path=customXml/itemProps1.xml><?xml version="1.0" encoding="utf-8"?>
<ds:datastoreItem xmlns:ds="http://schemas.openxmlformats.org/officeDocument/2006/customXml" ds:itemID="{C20D3853-5BDB-4578-93AF-65FA6CB6542A}"/>
</file>

<file path=customXml/itemProps2.xml><?xml version="1.0" encoding="utf-8"?>
<ds:datastoreItem xmlns:ds="http://schemas.openxmlformats.org/officeDocument/2006/customXml" ds:itemID="{2564E8D8-B9D6-4B34-85BB-583DECBEB4C6}"/>
</file>

<file path=customXml/itemProps3.xml><?xml version="1.0" encoding="utf-8"?>
<ds:datastoreItem xmlns:ds="http://schemas.openxmlformats.org/officeDocument/2006/customXml" ds:itemID="{BD757611-BF0D-4ADA-AED8-84E78A85CE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findlay</dc:creator>
  <cp:keywords/>
  <dc:description/>
  <cp:lastModifiedBy>sharon findlay</cp:lastModifiedBy>
  <cp:revision>6</cp:revision>
  <cp:lastPrinted>2026-04-16T18:36:00Z</cp:lastPrinted>
  <dcterms:created xsi:type="dcterms:W3CDTF">2026-04-16T07:44:00Z</dcterms:created>
  <dcterms:modified xsi:type="dcterms:W3CDTF">2026-04-19T06:06:00Z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0x01010057F0B5D21537D444976D134DC6F25FDE</vt:lpwstr>
  </property>
</Properties>
</file>